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259" w:rsidRPr="00825E09" w:rsidRDefault="00781259" w:rsidP="00781259">
      <w:pPr>
        <w:pBdr>
          <w:bottom w:val="single" w:sz="6" w:space="1" w:color="auto"/>
        </w:pBdr>
        <w:ind w:firstLine="708"/>
        <w:jc w:val="right"/>
        <w:rPr>
          <w:b/>
          <w:i/>
        </w:rPr>
      </w:pPr>
      <w:r w:rsidRPr="00825E09">
        <w:rPr>
          <w:b/>
          <w:i/>
        </w:rPr>
        <w:t xml:space="preserve">Форма Заявки на заключение договора на подключение к централизованной системе водоснабжения (юр. лицо) </w:t>
      </w: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3888"/>
        <w:gridCol w:w="6120"/>
      </w:tblGrid>
      <w:tr w:rsidR="00781259" w:rsidRPr="00825E09" w:rsidTr="00FB149C">
        <w:trPr>
          <w:trHeight w:val="511"/>
        </w:trPr>
        <w:tc>
          <w:tcPr>
            <w:tcW w:w="3888" w:type="dxa"/>
          </w:tcPr>
          <w:p w:rsidR="00781259" w:rsidRPr="00825E09" w:rsidRDefault="00781259" w:rsidP="00FB149C"/>
        </w:tc>
        <w:tc>
          <w:tcPr>
            <w:tcW w:w="6120" w:type="dxa"/>
          </w:tcPr>
          <w:p w:rsidR="00781259" w:rsidRPr="00825E09" w:rsidRDefault="00781259" w:rsidP="00FB149C">
            <w:r w:rsidRPr="00825E09">
              <w:t>_________________________________________________</w:t>
            </w:r>
          </w:p>
          <w:p w:rsidR="00781259" w:rsidRPr="00825E09" w:rsidRDefault="00781259" w:rsidP="00FB149C">
            <w:r w:rsidRPr="00825E09">
              <w:t>_________________________________________________</w:t>
            </w:r>
          </w:p>
          <w:p w:rsidR="00781259" w:rsidRPr="00825E09" w:rsidRDefault="00781259" w:rsidP="00FB149C">
            <w:r w:rsidRPr="00825E09">
              <w:t>от ______________________________________________</w:t>
            </w:r>
          </w:p>
          <w:p w:rsidR="00781259" w:rsidRPr="00825E09" w:rsidRDefault="00781259" w:rsidP="00FB149C">
            <w:r w:rsidRPr="00825E09">
              <w:t>_________________________________________________</w:t>
            </w:r>
          </w:p>
          <w:p w:rsidR="00781259" w:rsidRPr="00825E09" w:rsidRDefault="00781259" w:rsidP="00FB149C">
            <w:pPr>
              <w:jc w:val="center"/>
              <w:rPr>
                <w:sz w:val="16"/>
                <w:szCs w:val="16"/>
              </w:rPr>
            </w:pPr>
            <w:r w:rsidRPr="00825E09">
              <w:rPr>
                <w:sz w:val="16"/>
                <w:szCs w:val="16"/>
              </w:rPr>
              <w:t>(наименование организации полностью)</w:t>
            </w:r>
          </w:p>
          <w:p w:rsidR="00781259" w:rsidRPr="00825E09" w:rsidRDefault="00781259" w:rsidP="00FB149C">
            <w:pPr>
              <w:ind w:right="-120"/>
              <w:rPr>
                <w:b/>
              </w:rPr>
            </w:pPr>
            <w:r w:rsidRPr="00825E09">
              <w:rPr>
                <w:b/>
              </w:rPr>
              <w:t>Реквизиты:</w:t>
            </w:r>
          </w:p>
          <w:p w:rsidR="00781259" w:rsidRPr="00825E09" w:rsidRDefault="00781259" w:rsidP="00FB149C">
            <w:pPr>
              <w:ind w:right="-120"/>
            </w:pPr>
            <w:r w:rsidRPr="00825E09">
              <w:t>Юридический адрес: _______________________________</w:t>
            </w:r>
          </w:p>
          <w:p w:rsidR="00781259" w:rsidRPr="00825E09" w:rsidRDefault="00781259" w:rsidP="00FB149C">
            <w:pPr>
              <w:ind w:right="-120"/>
            </w:pPr>
            <w:r w:rsidRPr="00825E09">
              <w:t>Почтовый адрес: ___________________________________</w:t>
            </w:r>
          </w:p>
          <w:p w:rsidR="00781259" w:rsidRPr="00825E09" w:rsidRDefault="00781259" w:rsidP="00FB149C">
            <w:pPr>
              <w:ind w:right="-120"/>
            </w:pPr>
            <w:r w:rsidRPr="00825E09">
              <w:t>Тел./факс:_________________________________________</w:t>
            </w:r>
          </w:p>
          <w:p w:rsidR="00781259" w:rsidRPr="00825E09" w:rsidRDefault="00781259" w:rsidP="00FB149C">
            <w:pPr>
              <w:ind w:right="-120"/>
            </w:pPr>
            <w:r w:rsidRPr="00825E09">
              <w:t>Наименование банка: _______________________________</w:t>
            </w:r>
          </w:p>
          <w:p w:rsidR="00781259" w:rsidRPr="00825E09" w:rsidRDefault="00781259" w:rsidP="00FB149C">
            <w:pPr>
              <w:ind w:right="-120"/>
            </w:pPr>
            <w:proofErr w:type="gramStart"/>
            <w:r w:rsidRPr="00825E09">
              <w:t>Р</w:t>
            </w:r>
            <w:proofErr w:type="gramEnd"/>
            <w:r w:rsidRPr="00825E09">
              <w:t>/с: ______________________________________________</w:t>
            </w:r>
          </w:p>
          <w:p w:rsidR="00781259" w:rsidRPr="00825E09" w:rsidRDefault="00781259" w:rsidP="00FB149C">
            <w:pPr>
              <w:ind w:right="-120"/>
            </w:pPr>
            <w:r w:rsidRPr="00825E09">
              <w:t>К/с: ______________________________________________</w:t>
            </w:r>
          </w:p>
          <w:p w:rsidR="00781259" w:rsidRPr="00825E09" w:rsidRDefault="00781259" w:rsidP="00FB149C">
            <w:pPr>
              <w:ind w:right="-120"/>
            </w:pPr>
            <w:r w:rsidRPr="00825E09">
              <w:t>БИК: _____________________________________________</w:t>
            </w:r>
          </w:p>
          <w:p w:rsidR="00781259" w:rsidRPr="00825E09" w:rsidRDefault="00781259" w:rsidP="00FB149C">
            <w:r w:rsidRPr="00825E09">
              <w:t>ИНН/КПП: _______________________________________</w:t>
            </w:r>
          </w:p>
          <w:p w:rsidR="00781259" w:rsidRPr="00825E09" w:rsidRDefault="00781259" w:rsidP="00FB149C">
            <w:r w:rsidRPr="00825E09">
              <w:t>№ записи в ЕГРЮЛ________________________________</w:t>
            </w:r>
          </w:p>
          <w:p w:rsidR="00781259" w:rsidRPr="00825E09" w:rsidRDefault="00781259" w:rsidP="00FB149C"/>
        </w:tc>
      </w:tr>
    </w:tbl>
    <w:p w:rsidR="00781259" w:rsidRPr="00825E09" w:rsidRDefault="00781259" w:rsidP="00781259">
      <w:pPr>
        <w:jc w:val="center"/>
        <w:rPr>
          <w:b/>
        </w:rPr>
      </w:pPr>
      <w:r w:rsidRPr="00825E09">
        <w:rPr>
          <w:b/>
        </w:rPr>
        <w:t>ЗАЯВКА</w:t>
      </w:r>
    </w:p>
    <w:p w:rsidR="00781259" w:rsidRPr="00825E09" w:rsidRDefault="00781259" w:rsidP="00781259">
      <w:pPr>
        <w:jc w:val="center"/>
        <w:rPr>
          <w:b/>
        </w:rPr>
      </w:pPr>
      <w:r w:rsidRPr="00825E09">
        <w:rPr>
          <w:b/>
        </w:rPr>
        <w:t xml:space="preserve">на заключение </w:t>
      </w:r>
      <w:proofErr w:type="gramStart"/>
      <w:r w:rsidRPr="00825E09">
        <w:rPr>
          <w:b/>
        </w:rPr>
        <w:t>договора</w:t>
      </w:r>
      <w:proofErr w:type="gramEnd"/>
      <w:r w:rsidRPr="00825E09">
        <w:rPr>
          <w:b/>
        </w:rPr>
        <w:t xml:space="preserve"> на подключение к системе централизованного водоснабжения </w:t>
      </w:r>
    </w:p>
    <w:p w:rsidR="00781259" w:rsidRPr="00825E09" w:rsidRDefault="00781259" w:rsidP="00781259">
      <w:pPr>
        <w:jc w:val="center"/>
        <w:rPr>
          <w:b/>
        </w:rPr>
      </w:pPr>
    </w:p>
    <w:p w:rsidR="00781259" w:rsidRPr="00825E09" w:rsidRDefault="00781259" w:rsidP="00781259">
      <w:pPr>
        <w:jc w:val="both"/>
      </w:pPr>
      <w:r w:rsidRPr="00825E09">
        <w:t>Прошу заключить договор на подключение к системе централизованного водоснабжения</w:t>
      </w:r>
      <w:r>
        <w:t xml:space="preserve"> </w:t>
      </w:r>
      <w:r w:rsidRPr="00825E09">
        <w:t>______________________________________________________</w:t>
      </w:r>
      <w:r>
        <w:t>___</w:t>
      </w:r>
      <w:r w:rsidRPr="00825E09">
        <w:t>________________________,</w:t>
      </w:r>
      <w:r w:rsidRPr="00825E09">
        <w:rPr>
          <w:vertAlign w:val="superscript"/>
        </w:rPr>
        <w:t xml:space="preserve"> </w:t>
      </w:r>
    </w:p>
    <w:p w:rsidR="00781259" w:rsidRPr="00825E09" w:rsidRDefault="00781259" w:rsidP="00781259">
      <w:pPr>
        <w:jc w:val="both"/>
      </w:pPr>
      <w:proofErr w:type="gramStart"/>
      <w:r w:rsidRPr="00825E09">
        <w:t>расположенного</w:t>
      </w:r>
      <w:proofErr w:type="gramEnd"/>
      <w:r w:rsidRPr="00825E09">
        <w:t xml:space="preserve"> по адресу г. Липецк, ______________________, с подключаемой нагрузкой водоснабжения _______ м</w:t>
      </w:r>
      <w:r w:rsidRPr="00825E09">
        <w:rPr>
          <w:vertAlign w:val="superscript"/>
        </w:rPr>
        <w:t>3</w:t>
      </w:r>
      <w:r w:rsidRPr="00825E09">
        <w:t>/сутки,  ________ м</w:t>
      </w:r>
      <w:r w:rsidRPr="00825E09">
        <w:rPr>
          <w:vertAlign w:val="superscript"/>
        </w:rPr>
        <w:t>3</w:t>
      </w:r>
      <w:r w:rsidRPr="00825E09">
        <w:t>/час.</w:t>
      </w:r>
    </w:p>
    <w:p w:rsidR="00781259" w:rsidRPr="00825E09" w:rsidRDefault="00781259" w:rsidP="00781259">
      <w:pPr>
        <w:jc w:val="both"/>
      </w:pPr>
      <w:r w:rsidRPr="00825E09">
        <w:t>Правовые основания владения и (или) пользования земельным участком заявителя_________________________________________________________________________</w:t>
      </w:r>
    </w:p>
    <w:p w:rsidR="00781259" w:rsidRPr="00825E09" w:rsidRDefault="00781259" w:rsidP="00781259">
      <w:r w:rsidRPr="00825E09">
        <w:t xml:space="preserve">Технические условия № ______ </w:t>
      </w:r>
      <w:proofErr w:type="gramStart"/>
      <w:r w:rsidRPr="00825E09">
        <w:t>от</w:t>
      </w:r>
      <w:proofErr w:type="gramEnd"/>
      <w:r w:rsidRPr="00825E09">
        <w:t xml:space="preserve"> ___________ (в случае, если ранее выдавались).</w:t>
      </w:r>
    </w:p>
    <w:p w:rsidR="008264B3" w:rsidRPr="009727E5" w:rsidRDefault="008264B3" w:rsidP="008264B3">
      <w:r w:rsidRPr="009727E5">
        <w:rPr>
          <w:b/>
        </w:rPr>
        <w:t>Прилагаемые документы:</w:t>
      </w:r>
    </w:p>
    <w:p w:rsidR="008264B3" w:rsidRPr="009C3D4B" w:rsidRDefault="008264B3" w:rsidP="008264B3">
      <w:pPr>
        <w:pStyle w:val="ConsPlusNormal"/>
        <w:ind w:firstLine="284"/>
        <w:jc w:val="both"/>
        <w:rPr>
          <w:sz w:val="22"/>
          <w:szCs w:val="22"/>
        </w:rPr>
      </w:pPr>
      <w:r>
        <w:t>а</w:t>
      </w:r>
      <w:r w:rsidRPr="009C3D4B">
        <w:rPr>
          <w:sz w:val="22"/>
          <w:szCs w:val="22"/>
        </w:rPr>
        <w:t>) копии учредительных документов, а также документы, подтверждающие полномочия лица, подписавшего заявление;</w:t>
      </w:r>
    </w:p>
    <w:p w:rsidR="008264B3" w:rsidRPr="009C3D4B" w:rsidRDefault="008264B3" w:rsidP="008264B3">
      <w:pPr>
        <w:pStyle w:val="ConsPlusNormal"/>
        <w:ind w:firstLine="284"/>
        <w:jc w:val="both"/>
        <w:rPr>
          <w:sz w:val="22"/>
          <w:szCs w:val="22"/>
        </w:rPr>
      </w:pPr>
      <w:r w:rsidRPr="009C3D4B">
        <w:rPr>
          <w:sz w:val="22"/>
          <w:szCs w:val="22"/>
        </w:rPr>
        <w:t>б) нотариально заверенные копии правоустанавливающих документов на земельный участок, нотариально заверенные копии правоустанавливающих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 кодексом Российской Федерации выдача разрешения на строительство не требуется);</w:t>
      </w:r>
    </w:p>
    <w:p w:rsidR="008264B3" w:rsidRPr="009C3D4B" w:rsidRDefault="008264B3" w:rsidP="008264B3">
      <w:pPr>
        <w:pStyle w:val="ConsPlusNormal"/>
        <w:ind w:firstLine="284"/>
        <w:jc w:val="both"/>
        <w:rPr>
          <w:sz w:val="22"/>
          <w:szCs w:val="22"/>
        </w:rPr>
      </w:pPr>
      <w:r w:rsidRPr="009C3D4B">
        <w:rPr>
          <w:sz w:val="22"/>
          <w:szCs w:val="22"/>
        </w:rPr>
        <w:t>в) ситуационный план расположения объекта с привязкой к территории населенного пункта;</w:t>
      </w:r>
    </w:p>
    <w:p w:rsidR="008264B3" w:rsidRPr="009C3D4B" w:rsidRDefault="008264B3" w:rsidP="008264B3">
      <w:pPr>
        <w:pStyle w:val="ConsPlusNormal"/>
        <w:ind w:firstLine="284"/>
        <w:jc w:val="both"/>
        <w:rPr>
          <w:sz w:val="22"/>
          <w:szCs w:val="22"/>
        </w:rPr>
      </w:pPr>
      <w:r w:rsidRPr="009C3D4B">
        <w:rPr>
          <w:sz w:val="22"/>
          <w:szCs w:val="22"/>
        </w:rPr>
        <w:t>г)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 (Квадра, Газпром, Ростелеком, Липецкэнерго);</w:t>
      </w:r>
    </w:p>
    <w:p w:rsidR="008264B3" w:rsidRPr="009C3D4B" w:rsidRDefault="008264B3" w:rsidP="008264B3">
      <w:pPr>
        <w:pStyle w:val="ConsPlusNormal"/>
        <w:ind w:firstLine="284"/>
        <w:jc w:val="both"/>
        <w:rPr>
          <w:sz w:val="22"/>
          <w:szCs w:val="22"/>
        </w:rPr>
      </w:pPr>
      <w:r w:rsidRPr="009C3D4B">
        <w:rPr>
          <w:sz w:val="22"/>
          <w:szCs w:val="22"/>
        </w:rPr>
        <w:t>д) информация о сроках строительства (реконструкции) и ввода в эксплуатацию строящегося (реконструируемого) объекта;</w:t>
      </w:r>
    </w:p>
    <w:p w:rsidR="008264B3" w:rsidRPr="009C3D4B" w:rsidRDefault="008264B3" w:rsidP="008264B3">
      <w:pPr>
        <w:pStyle w:val="ConsPlusNormal"/>
        <w:ind w:firstLine="284"/>
        <w:jc w:val="both"/>
        <w:rPr>
          <w:sz w:val="22"/>
          <w:szCs w:val="22"/>
        </w:rPr>
      </w:pPr>
      <w:proofErr w:type="gramStart"/>
      <w:r w:rsidRPr="009C3D4B">
        <w:rPr>
          <w:sz w:val="22"/>
          <w:szCs w:val="22"/>
        </w:rPr>
        <w:t>е)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  <w:proofErr w:type="gramEnd"/>
    </w:p>
    <w:p w:rsidR="008264B3" w:rsidRPr="009C3D4B" w:rsidRDefault="008264B3" w:rsidP="008264B3">
      <w:pPr>
        <w:pStyle w:val="ConsPlusNormal"/>
        <w:ind w:firstLine="284"/>
        <w:jc w:val="both"/>
        <w:rPr>
          <w:sz w:val="22"/>
          <w:szCs w:val="22"/>
        </w:rPr>
      </w:pPr>
      <w:r w:rsidRPr="009C3D4B">
        <w:rPr>
          <w:sz w:val="22"/>
          <w:szCs w:val="22"/>
        </w:rPr>
        <w:t>ж) сведения о составе и свойствах сточных вод, намеченных к отведению в централизованную систему водоотведения;</w:t>
      </w:r>
    </w:p>
    <w:p w:rsidR="008264B3" w:rsidRPr="009C3D4B" w:rsidRDefault="008264B3" w:rsidP="008264B3">
      <w:pPr>
        <w:pStyle w:val="ConsPlusNormal"/>
        <w:ind w:firstLine="284"/>
        <w:jc w:val="both"/>
        <w:rPr>
          <w:sz w:val="22"/>
          <w:szCs w:val="22"/>
        </w:rPr>
      </w:pPr>
      <w:r w:rsidRPr="009C3D4B">
        <w:rPr>
          <w:sz w:val="22"/>
          <w:szCs w:val="22"/>
        </w:rPr>
        <w:t>з) сведения о назначении объекта, высоте и об этажности зданий, строений, сооружений;</w:t>
      </w:r>
    </w:p>
    <w:p w:rsidR="008264B3" w:rsidRPr="008264B3" w:rsidRDefault="008264B3" w:rsidP="008264B3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8264B3">
        <w:rPr>
          <w:sz w:val="22"/>
          <w:szCs w:val="22"/>
        </w:rPr>
        <w:t>и) градостроительный план земельного участка (при подключении линейного объекта - проект планировки территории и проект межевания территории), результаты инженерных изысканий либо ссылка на государственные информационные системы обеспечения градостроительной деятельности, где размещаются соответствующие результаты инженерных изысканий.</w:t>
      </w:r>
    </w:p>
    <w:p w:rsidR="00781259" w:rsidRPr="00825E09" w:rsidRDefault="00781259" w:rsidP="00781259">
      <w:r w:rsidRPr="00825E09">
        <w:t xml:space="preserve"> _________________                    /________________/</w:t>
      </w:r>
    </w:p>
    <w:p w:rsidR="00781259" w:rsidRPr="00825E09" w:rsidRDefault="00781259" w:rsidP="00781259">
      <w:pPr>
        <w:tabs>
          <w:tab w:val="left" w:pos="3930"/>
          <w:tab w:val="left" w:pos="7455"/>
        </w:tabs>
        <w:rPr>
          <w:sz w:val="16"/>
          <w:szCs w:val="16"/>
        </w:rPr>
      </w:pPr>
      <w:r w:rsidRPr="00825E09">
        <w:rPr>
          <w:sz w:val="16"/>
          <w:szCs w:val="16"/>
        </w:rPr>
        <w:t xml:space="preserve">     (подпись)                                                                   (расшифровка подписи)</w:t>
      </w:r>
    </w:p>
    <w:p w:rsidR="00781259" w:rsidRPr="00825E09" w:rsidRDefault="00781259" w:rsidP="00781259">
      <w:pPr>
        <w:tabs>
          <w:tab w:val="left" w:pos="3930"/>
          <w:tab w:val="left" w:pos="7455"/>
        </w:tabs>
        <w:jc w:val="right"/>
      </w:pPr>
      <w:r w:rsidRPr="00825E09">
        <w:t xml:space="preserve"> Дата: «____</w:t>
      </w:r>
      <w:r>
        <w:t>__» ____________20</w:t>
      </w:r>
      <w:r w:rsidRPr="00825E09">
        <w:t>__г.</w:t>
      </w:r>
    </w:p>
    <w:p w:rsidR="007A275E" w:rsidRDefault="00781259" w:rsidP="00781259">
      <w:bookmarkStart w:id="0" w:name="_GoBack"/>
      <w:bookmarkEnd w:id="0"/>
      <w:r w:rsidRPr="00825E09">
        <w:rPr>
          <w:b/>
          <w:i/>
        </w:rPr>
        <w:t>ФИО, телефон контактного лица_______________________________________________</w:t>
      </w:r>
    </w:p>
    <w:sectPr w:rsidR="007A275E" w:rsidSect="008264B3">
      <w:pgSz w:w="11906" w:h="16838"/>
      <w:pgMar w:top="567" w:right="851" w:bottom="36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259"/>
    <w:rsid w:val="0036120F"/>
    <w:rsid w:val="00781259"/>
    <w:rsid w:val="007A275E"/>
    <w:rsid w:val="0082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64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64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Плешкова Г.А.</dc:creator>
  <cp:lastModifiedBy>Плешкова Г.А.</cp:lastModifiedBy>
  <cp:revision>4</cp:revision>
  <dcterms:created xsi:type="dcterms:W3CDTF">2020-05-15T06:45:00Z</dcterms:created>
  <dcterms:modified xsi:type="dcterms:W3CDTF">2020-08-06T11:02:00Z</dcterms:modified>
</cp:coreProperties>
</file>